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E6" w:rsidRPr="002E7B75" w:rsidRDefault="00C00BE6" w:rsidP="004D2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Вниманию выпускников </w:t>
      </w:r>
      <w:proofErr w:type="gramStart"/>
      <w:r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общеобразовательных  и</w:t>
      </w:r>
      <w:proofErr w:type="gramEnd"/>
      <w:r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средних профессиональных</w:t>
      </w:r>
      <w:r w:rsidR="004D239E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учреждений</w:t>
      </w:r>
      <w:r w:rsidR="007D3D1C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желающих </w:t>
      </w:r>
      <w:r w:rsidR="00E25337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поступить в образовательные учреждения </w:t>
      </w:r>
      <w:r w:rsidR="007D3D1C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средне</w:t>
      </w:r>
      <w:r w:rsidR="00E25337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</w:t>
      </w:r>
      <w:r w:rsidR="007D3D1C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профессионально</w:t>
      </w:r>
      <w:r w:rsidR="00E25337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</w:t>
      </w:r>
      <w:r w:rsidR="007D3D1C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или высше</w:t>
      </w:r>
      <w:r w:rsidR="00E25337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</w:t>
      </w:r>
      <w:r w:rsidR="007D3D1C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образования и трудоустроиться после завершения обучения</w:t>
      </w:r>
      <w:r w:rsidR="004D239E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D3D1C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Арском</w:t>
      </w:r>
      <w:r w:rsidR="00BD7A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D3D1C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муниципальном районе</w:t>
      </w:r>
      <w:r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C00BE6" w:rsidRPr="002E7B75" w:rsidRDefault="00C839A7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Информируем </w:t>
      </w:r>
      <w:proofErr w:type="gramStart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 отборе</w:t>
      </w:r>
      <w:proofErr w:type="gramEnd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претендентов на заключение договор</w:t>
      </w:r>
      <w:r w:rsidR="00BD7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целевом обучении в образовательных организациях среднего профессионального или высшего образования. </w:t>
      </w:r>
      <w:r w:rsidR="00C00BE6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 на получение целевого </w:t>
      </w:r>
      <w:proofErr w:type="gramStart"/>
      <w:r w:rsidR="00C00BE6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  имеют</w:t>
      </w:r>
      <w:proofErr w:type="gramEnd"/>
      <w:r w:rsidR="00C00BE6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граждане, получающие основное общее или среднее общее образование, имеющие намерение заключить договор о целевом обучении с органом местного самоуправления Арского муници</w:t>
      </w:r>
      <w:r w:rsidR="007D3D1C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пального района, прошедшие отбор  на заключение договора</w:t>
      </w:r>
      <w:r w:rsidR="00C00BE6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3D1C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установленном порядке. </w:t>
      </w:r>
    </w:p>
    <w:p w:rsidR="007D3D1C" w:rsidRPr="002E7B75" w:rsidRDefault="007D3D1C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Отбор претендентов на целевое обучение в образовательной организации включает в себя следующие этапы:</w:t>
      </w:r>
    </w:p>
    <w:p w:rsidR="007D3D1C" w:rsidRPr="002E7B75" w:rsidRDefault="007D3D1C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 документов граждан, изъявивших желание принять участие в отборе на заключение договора, а также выразивших свое согласие на участие в конкурсе;</w:t>
      </w:r>
    </w:p>
    <w:p w:rsidR="007D3D1C" w:rsidRPr="002E7B75" w:rsidRDefault="007D3D1C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конкурсной комиссии по отбору претендентов для формирования списка граждан, изъявивших желание участвовать в целевом приеме;</w:t>
      </w:r>
    </w:p>
    <w:p w:rsidR="007D3D1C" w:rsidRPr="002E7B75" w:rsidRDefault="007D3D1C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претендентами данных о результатах ОГЭ или ЕГЭ, копий документов государственного образца об основном общем </w:t>
      </w:r>
      <w:proofErr w:type="gramStart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 среднем</w:t>
      </w:r>
      <w:proofErr w:type="gramEnd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общем образовании;</w:t>
      </w:r>
    </w:p>
    <w:p w:rsidR="007D3D1C" w:rsidRPr="002E7B75" w:rsidRDefault="007D3D1C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подписание договора с претендентами, успешно прошедшими отбор;</w:t>
      </w:r>
    </w:p>
    <w:p w:rsidR="007D3D1C" w:rsidRPr="002E7B75" w:rsidRDefault="007D3D1C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 договоров с ведущими вузами о целевом приеме.</w:t>
      </w:r>
    </w:p>
    <w:p w:rsidR="007D3D1C" w:rsidRPr="002E7B75" w:rsidRDefault="007D3D1C" w:rsidP="007D3D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участия в отборе на заключение договора о целевом обучении в образовательной организации по программам среднего профессионального или высшего образования претендент представляет в конкурсную комиссию по отбору претендентов для формирования списка граждан, изъявивших желание участвовать в целевом приеме:</w:t>
      </w:r>
    </w:p>
    <w:p w:rsidR="007D3D1C" w:rsidRPr="002E7B75" w:rsidRDefault="007D3D1C" w:rsidP="007D3D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на целевое обучение;</w:t>
      </w:r>
    </w:p>
    <w:p w:rsidR="007D3D1C" w:rsidRPr="002E7B75" w:rsidRDefault="007D3D1C" w:rsidP="007D3D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копию паспорта (с оригиналом);</w:t>
      </w:r>
    </w:p>
    <w:p w:rsidR="007D3D1C" w:rsidRPr="002E7B75" w:rsidRDefault="007D3D1C" w:rsidP="007D3D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характеристику - рекомендацию претендента, выданную общеобразовательной организацией;</w:t>
      </w:r>
    </w:p>
    <w:p w:rsidR="007D3D1C" w:rsidRPr="002E7B75" w:rsidRDefault="007D3D1C" w:rsidP="007D3D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заверенные образовательным учреждением сведения (табель) текущей успеваемости за 10 - 11 классы;</w:t>
      </w:r>
    </w:p>
    <w:p w:rsidR="007D3D1C" w:rsidRPr="002E7B75" w:rsidRDefault="007D3D1C" w:rsidP="007D3D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результаты пробных единых государственных экзаменов по предметам, необходимым для поступления в образовательную организацию;</w:t>
      </w:r>
    </w:p>
    <w:p w:rsidR="007D3D1C" w:rsidRPr="002E7B75" w:rsidRDefault="007D3D1C" w:rsidP="007D3D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документы, свидетельствующие об индивидуальных достижениях (дипломы, свидетельства, справки, грамоты о победах (участии) в олимпиадах, конкурсах).</w:t>
      </w:r>
    </w:p>
    <w:p w:rsidR="007D3D1C" w:rsidRPr="002E7B75" w:rsidRDefault="007D3D1C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Критериями отбора претендентов на заключение договора являются:</w:t>
      </w:r>
    </w:p>
    <w:p w:rsidR="007D3D1C" w:rsidRPr="002E7B75" w:rsidRDefault="007D3D1C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предварительного единого государственного экзамена по выбранной специальности;</w:t>
      </w:r>
    </w:p>
    <w:p w:rsidR="007D3D1C" w:rsidRPr="002E7B75" w:rsidRDefault="007D3D1C" w:rsidP="005421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 достижения уч</w:t>
      </w:r>
      <w:r w:rsidR="00E25337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ащегося в олимпиадах, конкурсах.</w:t>
      </w:r>
    </w:p>
    <w:p w:rsidR="007A2708" w:rsidRPr="002E7B75" w:rsidRDefault="00E25337" w:rsidP="00BD7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7A2708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потребностями</w:t>
      </w:r>
      <w:r w:rsidR="0054213F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специалистах</w:t>
      </w: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текущем году </w:t>
      </w:r>
      <w:proofErr w:type="gramStart"/>
      <w:r w:rsidR="00BD7AEA" w:rsidRPr="00BD7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  по</w:t>
      </w:r>
      <w:proofErr w:type="gramEnd"/>
      <w:r w:rsidR="00BD7AEA" w:rsidRPr="00BD7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отбору претендентов на заключение договор</w:t>
      </w:r>
      <w:r w:rsidR="00BD7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BD7AEA" w:rsidRPr="00BD7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целевом обучении</w:t>
      </w:r>
      <w:r w:rsidR="00BD7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объявляет </w:t>
      </w:r>
      <w:r w:rsidR="007A2708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</w:t>
      </w: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отбор</w:t>
      </w:r>
      <w:r w:rsidR="007A2708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претендентов на заключение договора о целевом обучении</w:t>
      </w:r>
      <w:r w:rsidR="007A2708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следующих образовательных организациях:</w:t>
      </w:r>
    </w:p>
    <w:p w:rsidR="007A2708" w:rsidRPr="002E7B75" w:rsidRDefault="007A2708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958"/>
        <w:gridCol w:w="3265"/>
      </w:tblGrid>
      <w:tr w:rsidR="007A2708" w:rsidRPr="002E7B75" w:rsidTr="00F31F35">
        <w:tc>
          <w:tcPr>
            <w:tcW w:w="2689" w:type="dxa"/>
            <w:shd w:val="clear" w:color="auto" w:fill="auto"/>
          </w:tcPr>
          <w:p w:rsidR="007A2708" w:rsidRPr="002E7B75" w:rsidRDefault="007A2708" w:rsidP="009951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образовательной организации</w:t>
            </w:r>
          </w:p>
        </w:tc>
        <w:tc>
          <w:tcPr>
            <w:tcW w:w="3958" w:type="dxa"/>
            <w:shd w:val="clear" w:color="auto" w:fill="auto"/>
          </w:tcPr>
          <w:p w:rsidR="007A2708" w:rsidRPr="002E7B75" w:rsidRDefault="007A2708" w:rsidP="009951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Направление подготовки</w:t>
            </w:r>
          </w:p>
        </w:tc>
        <w:tc>
          <w:tcPr>
            <w:tcW w:w="3265" w:type="dxa"/>
          </w:tcPr>
          <w:p w:rsidR="00E7588E" w:rsidRPr="00E7588E" w:rsidRDefault="00E7588E" w:rsidP="00E758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Место осуществления </w:t>
            </w:r>
            <w:r w:rsidRPr="00E758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трудовой 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после </w:t>
            </w:r>
            <w:r w:rsidR="008B08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целевого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</w:p>
          <w:p w:rsidR="007A2708" w:rsidRPr="002E7B75" w:rsidRDefault="007A2708" w:rsidP="00E758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2708" w:rsidRPr="002E7B75" w:rsidTr="00F31F35">
        <w:tc>
          <w:tcPr>
            <w:tcW w:w="2689" w:type="dxa"/>
            <w:shd w:val="clear" w:color="auto" w:fill="auto"/>
          </w:tcPr>
          <w:p w:rsidR="007A2708" w:rsidRPr="002E7B75" w:rsidRDefault="007A2708" w:rsidP="007245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A2708" w:rsidRPr="002E7B75" w:rsidRDefault="007A2708" w:rsidP="007245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7A2708" w:rsidRPr="002E7B75" w:rsidRDefault="00916F90" w:rsidP="007245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7A2708"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Казанский государственный архитектурно-</w:t>
            </w:r>
            <w:r w:rsidR="007A2708"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строительный университет</w:t>
            </w: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58" w:type="dxa"/>
            <w:shd w:val="clear" w:color="auto" w:fill="auto"/>
          </w:tcPr>
          <w:p w:rsidR="00BD7AEA" w:rsidRDefault="00C839A7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07.03.01.</w:t>
            </w:r>
          </w:p>
          <w:p w:rsidR="007A2708" w:rsidRPr="002E7B75" w:rsidRDefault="007A2708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Архитектура, Архитектурное проектирование</w:t>
            </w:r>
          </w:p>
          <w:p w:rsidR="007A2708" w:rsidRPr="002E7B75" w:rsidRDefault="007A2708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AEA" w:rsidRDefault="00C839A7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07.03.04</w:t>
            </w:r>
          </w:p>
          <w:p w:rsidR="007A2708" w:rsidRPr="002E7B75" w:rsidRDefault="00C839A7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.</w:t>
            </w:r>
            <w:r w:rsidR="007A2708"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Градостроительство</w:t>
            </w:r>
            <w:proofErr w:type="gramEnd"/>
            <w:r w:rsidR="007A2708"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Градостроительное проектирование</w:t>
            </w:r>
          </w:p>
          <w:p w:rsidR="00BD7AEA" w:rsidRDefault="00C839A7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08.03.01</w:t>
            </w:r>
          </w:p>
          <w:p w:rsidR="007A2708" w:rsidRPr="002E7B75" w:rsidRDefault="00C839A7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A2708"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Строительство, Промышленное и гражданское строительство</w:t>
            </w:r>
          </w:p>
        </w:tc>
        <w:tc>
          <w:tcPr>
            <w:tcW w:w="3265" w:type="dxa"/>
          </w:tcPr>
          <w:p w:rsidR="007A2708" w:rsidRPr="002E7B75" w:rsidRDefault="007A2708" w:rsidP="007A27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Исполнительный комитет Арского муниципального района</w:t>
            </w:r>
          </w:p>
        </w:tc>
      </w:tr>
      <w:tr w:rsidR="005E74E6" w:rsidRPr="002E7B75" w:rsidTr="00F31F35">
        <w:tc>
          <w:tcPr>
            <w:tcW w:w="2689" w:type="dxa"/>
            <w:vMerge w:val="restart"/>
            <w:shd w:val="clear" w:color="auto" w:fill="auto"/>
          </w:tcPr>
          <w:p w:rsidR="005E74E6" w:rsidRDefault="005E74E6" w:rsidP="007245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E74E6" w:rsidRPr="002E7B75" w:rsidRDefault="005E74E6" w:rsidP="007245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74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ФГАОУ ВО «Казанский (Приволжский» федеральный университет»</w:t>
            </w:r>
          </w:p>
        </w:tc>
        <w:tc>
          <w:tcPr>
            <w:tcW w:w="3958" w:type="dxa"/>
            <w:shd w:val="clear" w:color="auto" w:fill="auto"/>
          </w:tcPr>
          <w:p w:rsidR="00BD7AEA" w:rsidRDefault="005E74E6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39.03.02</w:t>
            </w:r>
          </w:p>
          <w:p w:rsidR="005E74E6" w:rsidRPr="002E7B75" w:rsidRDefault="005E74E6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Социальная работа</w:t>
            </w:r>
          </w:p>
          <w:p w:rsidR="00BD7AEA" w:rsidRDefault="005E74E6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44.03.02</w:t>
            </w:r>
          </w:p>
          <w:p w:rsidR="005E74E6" w:rsidRPr="002E7B75" w:rsidRDefault="005E74E6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Психолого-педагогическое образование </w:t>
            </w:r>
          </w:p>
          <w:p w:rsidR="00BD7AEA" w:rsidRDefault="005E74E6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44.03.01</w:t>
            </w:r>
          </w:p>
          <w:p w:rsidR="005E74E6" w:rsidRPr="002E7B75" w:rsidRDefault="005E74E6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Педагогическое образование</w:t>
            </w:r>
          </w:p>
        </w:tc>
        <w:tc>
          <w:tcPr>
            <w:tcW w:w="3265" w:type="dxa"/>
          </w:tcPr>
          <w:p w:rsidR="005E74E6" w:rsidRPr="002E7B75" w:rsidRDefault="005E74E6" w:rsidP="007A27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Исполнительный комитет Арского муниципального района</w:t>
            </w:r>
          </w:p>
        </w:tc>
      </w:tr>
      <w:tr w:rsidR="005E74E6" w:rsidRPr="002E7B75" w:rsidTr="00F31F35">
        <w:tc>
          <w:tcPr>
            <w:tcW w:w="2689" w:type="dxa"/>
            <w:vMerge/>
            <w:shd w:val="clear" w:color="auto" w:fill="auto"/>
          </w:tcPr>
          <w:p w:rsidR="005E74E6" w:rsidRPr="002E7B75" w:rsidRDefault="005E74E6" w:rsidP="007245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8" w:type="dxa"/>
            <w:shd w:val="clear" w:color="auto" w:fill="auto"/>
          </w:tcPr>
          <w:p w:rsidR="00BD7AEA" w:rsidRDefault="005E74E6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38.03.04</w:t>
            </w:r>
          </w:p>
          <w:p w:rsidR="005E74E6" w:rsidRPr="002E7B75" w:rsidRDefault="005E74E6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Государственное и муниципальное управление</w:t>
            </w:r>
          </w:p>
        </w:tc>
        <w:tc>
          <w:tcPr>
            <w:tcW w:w="3265" w:type="dxa"/>
          </w:tcPr>
          <w:p w:rsidR="005E74E6" w:rsidRPr="002E7B75" w:rsidRDefault="005E74E6" w:rsidP="007A27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Исполнительный комитет Арского муниципального района</w:t>
            </w:r>
          </w:p>
        </w:tc>
      </w:tr>
      <w:tr w:rsidR="005E74E6" w:rsidRPr="002E7B75" w:rsidTr="00F31F35">
        <w:tc>
          <w:tcPr>
            <w:tcW w:w="2689" w:type="dxa"/>
            <w:vMerge w:val="restart"/>
            <w:shd w:val="clear" w:color="auto" w:fill="auto"/>
          </w:tcPr>
          <w:p w:rsidR="005E74E6" w:rsidRDefault="005E74E6" w:rsidP="008F430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74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ФГБОУ ВО «Казанский государственный университет культуры» </w:t>
            </w:r>
          </w:p>
          <w:p w:rsidR="005E74E6" w:rsidRDefault="005E74E6" w:rsidP="008F430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E74E6" w:rsidRDefault="005E74E6" w:rsidP="008F430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ГАПОУ «</w:t>
            </w: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Казанск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музыкал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ьный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колледж  им.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И.В.Аухадеева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E74E6" w:rsidRDefault="005E74E6" w:rsidP="008F430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E74E6" w:rsidRPr="002E7B75" w:rsidRDefault="005E74E6" w:rsidP="005E74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7B75">
              <w:rPr>
                <w:rFonts w:ascii="Times New Roman" w:hAnsi="Times New Roman" w:cs="Times New Roman"/>
                <w:bCs/>
                <w:sz w:val="24"/>
                <w:szCs w:val="24"/>
              </w:rPr>
              <w:t>ФГАОУ ВО «Казанский (Приволжский» федеральный университет»</w:t>
            </w:r>
          </w:p>
        </w:tc>
        <w:tc>
          <w:tcPr>
            <w:tcW w:w="3958" w:type="dxa"/>
            <w:shd w:val="clear" w:color="auto" w:fill="auto"/>
          </w:tcPr>
          <w:p w:rsidR="00BD7AEA" w:rsidRDefault="00BD7AEA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AEA" w:rsidRDefault="00BD7AEA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AEA" w:rsidRDefault="005E74E6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44.03.01</w:t>
            </w:r>
          </w:p>
          <w:p w:rsidR="003C7C5F" w:rsidRDefault="003C7C5F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Педагогическое образование</w:t>
            </w:r>
          </w:p>
          <w:p w:rsidR="005E74E6" w:rsidRDefault="005E74E6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C7C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Учитель музыки, педагог вокала, хормейстер</w:t>
            </w:r>
          </w:p>
          <w:p w:rsidR="00EA6E03" w:rsidRDefault="00EA6E03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A6E03" w:rsidRDefault="00EA6E03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A6E03" w:rsidRPr="002E7B75" w:rsidRDefault="00EA6E03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5" w:type="dxa"/>
          </w:tcPr>
          <w:p w:rsidR="00BD7AEA" w:rsidRDefault="00BD7AEA" w:rsidP="007A27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E74E6" w:rsidRPr="002E7B75" w:rsidRDefault="00E7588E" w:rsidP="007A27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 ДО «Арская детская школа искусств»</w:t>
            </w:r>
          </w:p>
        </w:tc>
      </w:tr>
      <w:tr w:rsidR="005E74E6" w:rsidRPr="002E7B75" w:rsidTr="00F31F35">
        <w:tc>
          <w:tcPr>
            <w:tcW w:w="2689" w:type="dxa"/>
            <w:vMerge/>
            <w:shd w:val="clear" w:color="auto" w:fill="auto"/>
          </w:tcPr>
          <w:p w:rsidR="005E74E6" w:rsidRPr="002E7B75" w:rsidRDefault="005E74E6" w:rsidP="005E74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8" w:type="dxa"/>
            <w:shd w:val="clear" w:color="auto" w:fill="auto"/>
          </w:tcPr>
          <w:p w:rsidR="00EA6E03" w:rsidRDefault="00EA6E03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A6E03" w:rsidRDefault="00EA6E03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D7AEA" w:rsidRDefault="005E74E6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44.03.01 </w:t>
            </w:r>
          </w:p>
          <w:p w:rsidR="003C7C5F" w:rsidRDefault="003C7C5F" w:rsidP="003C7C5F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Педагогическое образование</w:t>
            </w:r>
          </w:p>
          <w:p w:rsidR="003C7C5F" w:rsidRDefault="003C7C5F" w:rsidP="003C7C5F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Хореограф, педагог дополнительного образования</w:t>
            </w:r>
          </w:p>
          <w:p w:rsidR="005E74E6" w:rsidRPr="002E7B75" w:rsidRDefault="005E74E6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5" w:type="dxa"/>
          </w:tcPr>
          <w:p w:rsidR="00EA6E03" w:rsidRDefault="00EA6E03" w:rsidP="007A27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A6E03" w:rsidRDefault="00EA6E03" w:rsidP="007A27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E74E6" w:rsidRPr="002E7B75" w:rsidRDefault="00E7588E" w:rsidP="007A27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 ДО «Арская детская школа искусств»</w:t>
            </w:r>
          </w:p>
        </w:tc>
      </w:tr>
      <w:tr w:rsidR="00F31F35" w:rsidRPr="002E7B75" w:rsidTr="00F31F35">
        <w:trPr>
          <w:trHeight w:val="286"/>
        </w:trPr>
        <w:tc>
          <w:tcPr>
            <w:tcW w:w="2689" w:type="dxa"/>
            <w:vMerge w:val="restart"/>
            <w:shd w:val="clear" w:color="auto" w:fill="auto"/>
          </w:tcPr>
          <w:p w:rsidR="00F31F35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Default="00F31F35" w:rsidP="00F31F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</w:t>
            </w:r>
            <w:r w:rsidRPr="002E7B75">
              <w:rPr>
                <w:rFonts w:ascii="Times New Roman" w:hAnsi="Times New Roman" w:cs="Times New Roman"/>
                <w:bCs/>
                <w:sz w:val="24"/>
                <w:szCs w:val="24"/>
              </w:rPr>
              <w:t>Казанский государственный университет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F31F35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ГАПОУ «</w:t>
            </w:r>
            <w:proofErr w:type="spellStart"/>
            <w:r w:rsidRPr="002E7B75"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Елабужский</w:t>
            </w:r>
            <w:proofErr w:type="spellEnd"/>
            <w:r w:rsidRPr="002E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колледж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искусств»</w:t>
            </w:r>
          </w:p>
          <w:p w:rsidR="00F31F35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Pr="002E7B75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F31F35" w:rsidRPr="002E7B75" w:rsidRDefault="00F31F35" w:rsidP="00E9500B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51.03.03</w:t>
            </w:r>
          </w:p>
          <w:p w:rsidR="00F31F35" w:rsidRPr="002E7B75" w:rsidRDefault="00F31F35" w:rsidP="00E9500B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3265" w:type="dxa"/>
          </w:tcPr>
          <w:p w:rsidR="00E7588E" w:rsidRDefault="00E7588E" w:rsidP="00E75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Филиалы МБУ «Арский районный Дом культуры»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31F35" w:rsidRDefault="00E7588E" w:rsidP="00E75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 Новокинерский сельский Дом культуры </w:t>
            </w:r>
          </w:p>
          <w:p w:rsidR="00E7588E" w:rsidRDefault="00E7588E" w:rsidP="00E75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Утар-Атынский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сельский Дом культуры </w:t>
            </w:r>
          </w:p>
          <w:p w:rsidR="00E7588E" w:rsidRDefault="00E7588E" w:rsidP="00E75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proofErr w:type="spellStart"/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Сизинский</w:t>
            </w:r>
            <w:proofErr w:type="spellEnd"/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сельский Дом культуры</w:t>
            </w:r>
          </w:p>
          <w:p w:rsidR="00E7588E" w:rsidRDefault="00E7588E" w:rsidP="00E75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proofErr w:type="spellStart"/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Чулпановский</w:t>
            </w:r>
            <w:proofErr w:type="spellEnd"/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сельский клуб</w:t>
            </w:r>
          </w:p>
          <w:p w:rsidR="00E7588E" w:rsidRDefault="00E7588E" w:rsidP="00E75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Кзыл</w:t>
            </w:r>
            <w:proofErr w:type="spellEnd"/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Ярский</w:t>
            </w:r>
            <w:proofErr w:type="spellEnd"/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сельский клуб</w:t>
            </w:r>
          </w:p>
          <w:p w:rsidR="00E7588E" w:rsidRDefault="00E7588E" w:rsidP="00E75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Иске-</w:t>
            </w:r>
            <w:proofErr w:type="spellStart"/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Юртский</w:t>
            </w:r>
            <w:proofErr w:type="spellEnd"/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сельский клуб</w:t>
            </w:r>
          </w:p>
          <w:p w:rsidR="00E7588E" w:rsidRDefault="00E7588E" w:rsidP="00E75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proofErr w:type="spellStart"/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Плодосовхозский</w:t>
            </w:r>
            <w:proofErr w:type="spellEnd"/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сельский клуб</w:t>
            </w:r>
          </w:p>
          <w:p w:rsidR="00E7588E" w:rsidRPr="002E7B75" w:rsidRDefault="00E7588E" w:rsidP="00E7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Кошлаучский</w:t>
            </w:r>
            <w:proofErr w:type="spellEnd"/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сельский клуб</w:t>
            </w:r>
          </w:p>
        </w:tc>
      </w:tr>
      <w:tr w:rsidR="00F31F35" w:rsidRPr="002E7B75" w:rsidTr="00F31F35">
        <w:trPr>
          <w:trHeight w:val="3276"/>
        </w:trPr>
        <w:tc>
          <w:tcPr>
            <w:tcW w:w="2689" w:type="dxa"/>
            <w:vMerge/>
            <w:shd w:val="clear" w:color="auto" w:fill="auto"/>
          </w:tcPr>
          <w:p w:rsidR="00F31F35" w:rsidRPr="002E7B75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F31F35" w:rsidRPr="002E7B75" w:rsidRDefault="00F31F35" w:rsidP="00E9500B">
            <w:pPr>
              <w:pStyle w:val="HEADER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51.03.05</w:t>
            </w:r>
          </w:p>
          <w:p w:rsidR="00F31F35" w:rsidRDefault="00F31F35" w:rsidP="00E950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Режиссура театрализованных представлений и праздников (</w:t>
            </w: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режиссер театрализованных представлений и праздников</w:t>
            </w:r>
            <w:r w:rsidR="00FF3C86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Pr="002E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</w:p>
          <w:p w:rsidR="00F31F35" w:rsidRPr="002E7B75" w:rsidRDefault="00F31F35" w:rsidP="00F31F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51.03.02</w:t>
            </w:r>
          </w:p>
          <w:p w:rsidR="00F31F35" w:rsidRPr="002E7B75" w:rsidRDefault="00F31F35" w:rsidP="00F31F3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художественная культура  (руководитель этнокультурным центром, фольклорным коллективом)</w:t>
            </w:r>
          </w:p>
        </w:tc>
        <w:tc>
          <w:tcPr>
            <w:tcW w:w="3265" w:type="dxa"/>
          </w:tcPr>
          <w:p w:rsidR="00F31F35" w:rsidRDefault="00E7588E" w:rsidP="00E950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Филиалы МБУ «Арский районный Дом культуры»:</w:t>
            </w:r>
          </w:p>
          <w:p w:rsidR="00F31F35" w:rsidRDefault="00144C6C" w:rsidP="00E950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E7588E"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Чиканасский</w:t>
            </w:r>
            <w:proofErr w:type="spellEnd"/>
            <w:r w:rsidR="00E7588E" w:rsidRPr="00E75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сельский Дом культуры</w:t>
            </w:r>
          </w:p>
          <w:p w:rsidR="00144C6C" w:rsidRDefault="00144C6C" w:rsidP="00E950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44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144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Плодосовхозский</w:t>
            </w:r>
            <w:proofErr w:type="spellEnd"/>
            <w:r w:rsidRPr="00144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сельский клуб</w:t>
            </w:r>
          </w:p>
          <w:p w:rsidR="00144C6C" w:rsidRDefault="00144C6C" w:rsidP="00E950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144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Утар-Атынский</w:t>
            </w:r>
            <w:proofErr w:type="spellEnd"/>
            <w:r w:rsidRPr="00144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сельский Дом культуры</w:t>
            </w:r>
          </w:p>
          <w:p w:rsidR="00F31F35" w:rsidRDefault="00F31F35" w:rsidP="00E950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31F35" w:rsidRPr="002E7B75" w:rsidRDefault="00F31F35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35" w:rsidRPr="002E7B75" w:rsidTr="00F31F35">
        <w:trPr>
          <w:trHeight w:val="2208"/>
        </w:trPr>
        <w:tc>
          <w:tcPr>
            <w:tcW w:w="2689" w:type="dxa"/>
            <w:vMerge/>
            <w:shd w:val="clear" w:color="auto" w:fill="auto"/>
          </w:tcPr>
          <w:p w:rsidR="00F31F35" w:rsidRPr="002E7B75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F31F35" w:rsidRPr="002E7B75" w:rsidRDefault="00F31F35" w:rsidP="00E9500B">
            <w:pPr>
              <w:pStyle w:val="HEADER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51.03.02</w:t>
            </w:r>
          </w:p>
          <w:p w:rsidR="00BD7AEA" w:rsidRDefault="00F31F35" w:rsidP="00E9500B">
            <w:pPr>
              <w:pStyle w:val="HEADER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художественная культура (руководитель фольклорным коллективом)</w:t>
            </w:r>
            <w:r w:rsidR="00BD7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</w:p>
          <w:p w:rsidR="00BD7AEA" w:rsidRDefault="00BD7AEA" w:rsidP="00E9500B">
            <w:pPr>
              <w:pStyle w:val="HEADER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1F35" w:rsidRPr="002E7B75" w:rsidRDefault="00F31F35" w:rsidP="00E9500B">
            <w:pPr>
              <w:pStyle w:val="HEADER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51.04.02</w:t>
            </w:r>
          </w:p>
          <w:p w:rsidR="00F31F35" w:rsidRPr="002E7B75" w:rsidRDefault="00F31F35" w:rsidP="00E9500B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художественная культура  (руководитель инструментального коллектива</w:t>
            </w:r>
            <w:r w:rsidR="00FF3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</w:t>
            </w:r>
            <w:r w:rsidRPr="002E7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5" w:type="dxa"/>
          </w:tcPr>
          <w:p w:rsidR="00F31F35" w:rsidRPr="002E7B75" w:rsidRDefault="00144C6C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6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«Арский районный Дом культуры»</w:t>
            </w:r>
          </w:p>
        </w:tc>
      </w:tr>
      <w:tr w:rsidR="00010A36" w:rsidRPr="002E7B75" w:rsidTr="008B08BA">
        <w:trPr>
          <w:trHeight w:val="1154"/>
        </w:trPr>
        <w:tc>
          <w:tcPr>
            <w:tcW w:w="2689" w:type="dxa"/>
            <w:shd w:val="clear" w:color="auto" w:fill="auto"/>
          </w:tcPr>
          <w:p w:rsidR="00010A36" w:rsidRDefault="00010A36" w:rsidP="00010A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</w:t>
            </w:r>
            <w:r w:rsidRPr="002E7B75">
              <w:rPr>
                <w:rFonts w:ascii="Times New Roman" w:hAnsi="Times New Roman" w:cs="Times New Roman"/>
                <w:bCs/>
                <w:sz w:val="24"/>
                <w:szCs w:val="24"/>
              </w:rPr>
              <w:t>Казанский государственный университет культуры</w:t>
            </w:r>
          </w:p>
          <w:p w:rsidR="00010A36" w:rsidRPr="002E7B75" w:rsidRDefault="00010A36" w:rsidP="002E7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010A36" w:rsidRDefault="00010A36" w:rsidP="00E9500B">
            <w:pPr>
              <w:pStyle w:val="HEADER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</w:p>
          <w:p w:rsidR="003C7C5F" w:rsidRDefault="003C7C5F" w:rsidP="00E9500B">
            <w:pPr>
              <w:pStyle w:val="HEADER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</w:p>
          <w:p w:rsidR="00010A36" w:rsidRPr="002E7B75" w:rsidRDefault="00010A36" w:rsidP="00E9500B">
            <w:pPr>
              <w:pStyle w:val="HEADER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управление внутренним и въездным туризмом</w:t>
            </w:r>
          </w:p>
        </w:tc>
        <w:tc>
          <w:tcPr>
            <w:tcW w:w="3265" w:type="dxa"/>
          </w:tcPr>
          <w:p w:rsidR="00010A36" w:rsidRPr="002E7B75" w:rsidRDefault="00144C6C" w:rsidP="00E950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Арский историко-этнографический музей «Казан арты»</w:t>
            </w:r>
          </w:p>
        </w:tc>
      </w:tr>
      <w:tr w:rsidR="00F31F35" w:rsidRPr="002E7B75" w:rsidTr="00BD7AEA">
        <w:trPr>
          <w:trHeight w:val="1704"/>
        </w:trPr>
        <w:tc>
          <w:tcPr>
            <w:tcW w:w="2689" w:type="dxa"/>
            <w:vMerge w:val="restart"/>
            <w:shd w:val="clear" w:color="auto" w:fill="auto"/>
          </w:tcPr>
          <w:p w:rsidR="00F31F35" w:rsidRDefault="00F31F35" w:rsidP="00E95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Default="00F31F35" w:rsidP="00E95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Default="00F31F35" w:rsidP="00E95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Default="00F31F35" w:rsidP="00E95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Default="00F31F35" w:rsidP="00E95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Default="00F31F35" w:rsidP="00E95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Default="00F31F35" w:rsidP="00E95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Default="00F31F35" w:rsidP="00E95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Default="00F31F35" w:rsidP="00E95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Default="00F31F35" w:rsidP="00E95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5" w:rsidRPr="002E7B75" w:rsidRDefault="00F31F35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ФГАОУ ВО «Казанский (Приволжский» </w:t>
            </w:r>
            <w:r w:rsidRPr="002E7B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федеральный университет»</w:t>
            </w:r>
          </w:p>
        </w:tc>
        <w:tc>
          <w:tcPr>
            <w:tcW w:w="3958" w:type="dxa"/>
            <w:shd w:val="clear" w:color="auto" w:fill="auto"/>
          </w:tcPr>
          <w:p w:rsidR="00F31F35" w:rsidRPr="002E7B75" w:rsidRDefault="00F31F35" w:rsidP="00BD7A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Код 44.03.05</w:t>
            </w:r>
          </w:p>
          <w:p w:rsidR="00F31F35" w:rsidRPr="002E7B75" w:rsidRDefault="00F31F35" w:rsidP="00BD7A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двумя профилями подготовки).</w:t>
            </w:r>
          </w:p>
          <w:p w:rsidR="00F31F35" w:rsidRPr="002E7B75" w:rsidRDefault="00F31F35" w:rsidP="00BD7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(английский) язык и второй иностранный язык</w:t>
            </w:r>
          </w:p>
        </w:tc>
        <w:tc>
          <w:tcPr>
            <w:tcW w:w="3265" w:type="dxa"/>
          </w:tcPr>
          <w:p w:rsidR="00F31F35" w:rsidRDefault="006A598E" w:rsidP="00E950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«Арская СОШ №1</w:t>
            </w:r>
            <w:r w:rsidR="005F2E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F2ECF" w:rsidRPr="002E7B75" w:rsidRDefault="005F2ECF" w:rsidP="005F2E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–Арская гимназия №5</w:t>
            </w:r>
          </w:p>
        </w:tc>
      </w:tr>
      <w:tr w:rsidR="002E7B75" w:rsidRPr="002E7B75" w:rsidTr="005A058F">
        <w:trPr>
          <w:trHeight w:val="1579"/>
        </w:trPr>
        <w:tc>
          <w:tcPr>
            <w:tcW w:w="2689" w:type="dxa"/>
            <w:vMerge/>
            <w:shd w:val="clear" w:color="auto" w:fill="auto"/>
          </w:tcPr>
          <w:p w:rsidR="002E7B75" w:rsidRPr="002E7B75" w:rsidRDefault="002E7B75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2E7B75" w:rsidRPr="002E7B75" w:rsidRDefault="002E7B75" w:rsidP="00BD7A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>Код 44.03.04</w:t>
            </w:r>
          </w:p>
          <w:p w:rsidR="002E7B75" w:rsidRPr="002E7B75" w:rsidRDefault="002E7B75" w:rsidP="00BD7A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  <w:p w:rsidR="002E7B75" w:rsidRPr="002E7B75" w:rsidRDefault="002E7B75" w:rsidP="005A05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>Правоведение  и правоохранитель</w:t>
            </w:r>
            <w:r w:rsidR="00F31F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3265" w:type="dxa"/>
          </w:tcPr>
          <w:p w:rsidR="002E7B75" w:rsidRPr="002E7B75" w:rsidRDefault="005F2ECF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«Арская СОШ№2»</w:t>
            </w:r>
          </w:p>
        </w:tc>
      </w:tr>
      <w:tr w:rsidR="002E7B75" w:rsidRPr="002E7B75" w:rsidTr="00F31F35">
        <w:tc>
          <w:tcPr>
            <w:tcW w:w="2689" w:type="dxa"/>
            <w:vMerge/>
            <w:shd w:val="clear" w:color="auto" w:fill="auto"/>
          </w:tcPr>
          <w:p w:rsidR="002E7B75" w:rsidRPr="002E7B75" w:rsidRDefault="002E7B75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2E7B75" w:rsidRPr="002E7B75" w:rsidRDefault="002E7B75" w:rsidP="00BD7A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>Код 44.03.05</w:t>
            </w:r>
          </w:p>
          <w:p w:rsidR="002E7B75" w:rsidRPr="002E7B75" w:rsidRDefault="002E7B75" w:rsidP="00BD7A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 (с двумя профилями подготовки).</w:t>
            </w:r>
          </w:p>
          <w:p w:rsidR="002E7B75" w:rsidRPr="002E7B75" w:rsidRDefault="002E7B75" w:rsidP="00BD7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265" w:type="dxa"/>
          </w:tcPr>
          <w:p w:rsidR="002E7B75" w:rsidRPr="002E7B75" w:rsidRDefault="005F2ECF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–Арская гимназия №5</w:t>
            </w:r>
          </w:p>
        </w:tc>
      </w:tr>
      <w:tr w:rsidR="002E7B75" w:rsidRPr="002E7B75" w:rsidTr="00F31F35">
        <w:tc>
          <w:tcPr>
            <w:tcW w:w="2689" w:type="dxa"/>
            <w:vMerge/>
            <w:shd w:val="clear" w:color="auto" w:fill="auto"/>
          </w:tcPr>
          <w:p w:rsidR="002E7B75" w:rsidRPr="002E7B75" w:rsidRDefault="002E7B75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2E7B75" w:rsidRPr="002E7B75" w:rsidRDefault="002E7B75" w:rsidP="00BD7A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>Код 44.03.05</w:t>
            </w:r>
          </w:p>
          <w:p w:rsidR="002E7B75" w:rsidRPr="002E7B75" w:rsidRDefault="002E7B75" w:rsidP="00BD7A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  <w:r w:rsidR="00BD7A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7B75" w:rsidRPr="002E7B75" w:rsidRDefault="002E7B75" w:rsidP="00BD7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Обществознание и иностранный (английский) язык</w:t>
            </w:r>
          </w:p>
        </w:tc>
        <w:tc>
          <w:tcPr>
            <w:tcW w:w="3265" w:type="dxa"/>
          </w:tcPr>
          <w:p w:rsidR="002E7B75" w:rsidRPr="002E7B75" w:rsidRDefault="002E7B75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 «Управление образования»</w:t>
            </w:r>
            <w:r w:rsidR="00097BD4"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исполнительного комитета</w:t>
            </w:r>
          </w:p>
        </w:tc>
      </w:tr>
      <w:tr w:rsidR="002E7B75" w:rsidRPr="002E7B75" w:rsidTr="00F31F35">
        <w:tc>
          <w:tcPr>
            <w:tcW w:w="2689" w:type="dxa"/>
            <w:vMerge/>
            <w:shd w:val="clear" w:color="auto" w:fill="auto"/>
          </w:tcPr>
          <w:p w:rsidR="002E7B75" w:rsidRPr="002E7B75" w:rsidRDefault="002E7B75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2E7B75" w:rsidRPr="002E7B75" w:rsidRDefault="002E7B75" w:rsidP="00BD7A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>Код 44.03.05</w:t>
            </w:r>
          </w:p>
          <w:p w:rsidR="002E7B75" w:rsidRPr="002E7B75" w:rsidRDefault="002E7B75" w:rsidP="00BD7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Педагогическое </w:t>
            </w:r>
            <w:proofErr w:type="gramStart"/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 (</w:t>
            </w:r>
            <w:proofErr w:type="gramEnd"/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>с двумя профилями подготовки</w:t>
            </w:r>
            <w:r w:rsidR="00BD7AE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Pr="002E7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Биология и безопасность жизнедеятельности</w:t>
            </w:r>
          </w:p>
        </w:tc>
        <w:tc>
          <w:tcPr>
            <w:tcW w:w="3265" w:type="dxa"/>
          </w:tcPr>
          <w:p w:rsidR="002E7B75" w:rsidRPr="002E7B75" w:rsidRDefault="005F2ECF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«Ново-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Кырлайская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</w:tr>
      <w:tr w:rsidR="002E7B75" w:rsidRPr="002E7B75" w:rsidTr="00F31F35">
        <w:tc>
          <w:tcPr>
            <w:tcW w:w="2689" w:type="dxa"/>
            <w:vMerge/>
            <w:shd w:val="clear" w:color="auto" w:fill="auto"/>
          </w:tcPr>
          <w:p w:rsidR="002E7B75" w:rsidRPr="002E7B75" w:rsidRDefault="002E7B75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BD7AEA" w:rsidRDefault="002E7B75" w:rsidP="00BD7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Код 44.03.05</w:t>
            </w:r>
          </w:p>
          <w:p w:rsidR="002E7B75" w:rsidRPr="002E7B75" w:rsidRDefault="002E7B75" w:rsidP="00BD7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  <w:p w:rsidR="002E7B75" w:rsidRPr="002E7B75" w:rsidRDefault="002E7B75" w:rsidP="005A05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3265" w:type="dxa"/>
          </w:tcPr>
          <w:p w:rsidR="002E7B75" w:rsidRPr="002E7B75" w:rsidRDefault="005F2ECF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«Смак-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Корсинская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</w:tr>
      <w:tr w:rsidR="00F31F35" w:rsidRPr="002E7B75" w:rsidTr="005A058F">
        <w:trPr>
          <w:trHeight w:val="1821"/>
        </w:trPr>
        <w:tc>
          <w:tcPr>
            <w:tcW w:w="2689" w:type="dxa"/>
            <w:vMerge/>
            <w:shd w:val="clear" w:color="auto" w:fill="auto"/>
          </w:tcPr>
          <w:p w:rsidR="00F31F35" w:rsidRPr="002E7B75" w:rsidRDefault="00F31F35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BD7AEA" w:rsidRDefault="00F31F35" w:rsidP="00BD7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F31F35" w:rsidRPr="002E7B75" w:rsidRDefault="00F31F35" w:rsidP="00BD7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  <w:p w:rsidR="00F31F35" w:rsidRPr="002E7B75" w:rsidRDefault="00F31F35" w:rsidP="00BD7A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информационные технологии в образовании</w:t>
            </w:r>
          </w:p>
        </w:tc>
        <w:tc>
          <w:tcPr>
            <w:tcW w:w="3265" w:type="dxa"/>
          </w:tcPr>
          <w:p w:rsidR="00F31F35" w:rsidRDefault="005F2ECF" w:rsidP="00E950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«Арская СОШ№2»</w:t>
            </w:r>
          </w:p>
          <w:p w:rsidR="005F2ECF" w:rsidRPr="002E7B75" w:rsidRDefault="005F2ECF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Разъед-Корсинская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ООШ»</w:t>
            </w:r>
          </w:p>
        </w:tc>
      </w:tr>
      <w:tr w:rsidR="00F31F35" w:rsidRPr="002E7B75" w:rsidTr="00F31F35">
        <w:trPr>
          <w:trHeight w:val="1562"/>
        </w:trPr>
        <w:tc>
          <w:tcPr>
            <w:tcW w:w="2689" w:type="dxa"/>
            <w:vMerge/>
            <w:shd w:val="clear" w:color="auto" w:fill="auto"/>
          </w:tcPr>
          <w:p w:rsidR="00F31F35" w:rsidRPr="002E7B75" w:rsidRDefault="00F31F35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BD7AEA" w:rsidRDefault="00F31F35" w:rsidP="00BD7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F31F35" w:rsidRPr="002E7B75" w:rsidRDefault="00F31F35" w:rsidP="00BD7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  <w:p w:rsidR="00F31F35" w:rsidRPr="002E7B75" w:rsidRDefault="00F31F35" w:rsidP="00BD7A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5" w:type="dxa"/>
          </w:tcPr>
          <w:p w:rsidR="005F2ECF" w:rsidRDefault="005F2ECF" w:rsidP="005F2E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МБОУ «Арская СОШ №1»</w:t>
            </w:r>
          </w:p>
          <w:p w:rsidR="00F31F35" w:rsidRDefault="005F2ECF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«Арская СОШ№2»</w:t>
            </w:r>
          </w:p>
          <w:p w:rsidR="005F2ECF" w:rsidRDefault="005F2ECF" w:rsidP="005F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«Арская СОШ№6»</w:t>
            </w:r>
          </w:p>
          <w:p w:rsidR="005F2ECF" w:rsidRDefault="005F2ECF" w:rsidP="005F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«Арская СОШ№7»</w:t>
            </w:r>
          </w:p>
          <w:p w:rsidR="005F2ECF" w:rsidRPr="002E7B75" w:rsidRDefault="005F2ECF" w:rsidP="005F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Наласинская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31F35" w:rsidRPr="002E7B75" w:rsidTr="00EE4FEC">
        <w:trPr>
          <w:trHeight w:val="2405"/>
        </w:trPr>
        <w:tc>
          <w:tcPr>
            <w:tcW w:w="2689" w:type="dxa"/>
            <w:shd w:val="clear" w:color="auto" w:fill="auto"/>
          </w:tcPr>
          <w:p w:rsidR="00F31F35" w:rsidRPr="002E7B75" w:rsidRDefault="00F31F35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университет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культуры, спорта и туризма»</w:t>
            </w: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shd w:val="clear" w:color="auto" w:fill="auto"/>
          </w:tcPr>
          <w:p w:rsidR="00BD7AEA" w:rsidRDefault="00F31F35" w:rsidP="00BD7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  <w:p w:rsidR="00F31F35" w:rsidRPr="002E7B75" w:rsidRDefault="00F31F35" w:rsidP="00BD7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образование:</w:t>
            </w:r>
          </w:p>
          <w:p w:rsidR="005F2ECF" w:rsidRDefault="00F31F35" w:rsidP="00BD7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(профиль): Физическая культура</w:t>
            </w:r>
          </w:p>
          <w:p w:rsidR="00F31F35" w:rsidRPr="002E7B75" w:rsidRDefault="005F2ECF" w:rsidP="00BD7A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(тренер по настольному теннису, тренер по плаванию)</w:t>
            </w:r>
          </w:p>
        </w:tc>
        <w:tc>
          <w:tcPr>
            <w:tcW w:w="3265" w:type="dxa"/>
          </w:tcPr>
          <w:p w:rsidR="00F31F35" w:rsidRPr="002E7B75" w:rsidRDefault="005F2ECF" w:rsidP="005F2EC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МБУ «Спортивная школа «Арча»</w:t>
            </w:r>
          </w:p>
        </w:tc>
      </w:tr>
      <w:tr w:rsidR="002E7B75" w:rsidRPr="002E7B75" w:rsidTr="00F31F35">
        <w:tc>
          <w:tcPr>
            <w:tcW w:w="2689" w:type="dxa"/>
            <w:vMerge w:val="restart"/>
            <w:shd w:val="clear" w:color="auto" w:fill="auto"/>
          </w:tcPr>
          <w:p w:rsidR="002E7B75" w:rsidRPr="002E7B75" w:rsidRDefault="002E7B75" w:rsidP="00E95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«Казанский государственный медицинский университет»</w:t>
            </w:r>
          </w:p>
          <w:p w:rsidR="002E7B75" w:rsidRPr="002E7B75" w:rsidRDefault="002E7B75" w:rsidP="00E95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ФГАОУ ВО «Казанский (Приволжский» федеральный университет»</w:t>
            </w:r>
          </w:p>
        </w:tc>
        <w:tc>
          <w:tcPr>
            <w:tcW w:w="3958" w:type="dxa"/>
            <w:shd w:val="clear" w:color="auto" w:fill="auto"/>
          </w:tcPr>
          <w:p w:rsidR="002E7B75" w:rsidRDefault="002E7B75" w:rsidP="002E7B75">
            <w:pPr>
              <w:spacing w:after="0" w:line="240" w:lineRule="auto"/>
              <w:ind w:hanging="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31.05.</w:t>
            </w:r>
            <w:proofErr w:type="gramStart"/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01.Лечебное</w:t>
            </w:r>
            <w:proofErr w:type="gramEnd"/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дело</w:t>
            </w:r>
          </w:p>
          <w:p w:rsidR="006A598E" w:rsidRPr="002E7B75" w:rsidRDefault="006A598E" w:rsidP="002E7B75">
            <w:pPr>
              <w:spacing w:after="0" w:line="240" w:lineRule="auto"/>
              <w:ind w:hanging="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(врач-анестезиолог-реаниматолог, врач-акушер-гинеколог, врач-офтальмолог, врач-психиатр-нарколог, врач-психиатр, врач-отоларинголог, врач-инфекционист, врач-фтизиатр, врач-терапевт участковый)</w:t>
            </w:r>
          </w:p>
          <w:p w:rsidR="002E7B75" w:rsidRPr="002E7B75" w:rsidRDefault="002E7B75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2E7B75" w:rsidRPr="002E7B75" w:rsidRDefault="002E7B75" w:rsidP="00E950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ГАУЗ «Арская ЦРБ»</w:t>
            </w:r>
          </w:p>
        </w:tc>
      </w:tr>
      <w:tr w:rsidR="002E7B75" w:rsidRPr="002E7B75" w:rsidTr="00F31F35">
        <w:tc>
          <w:tcPr>
            <w:tcW w:w="2689" w:type="dxa"/>
            <w:vMerge/>
            <w:shd w:val="clear" w:color="auto" w:fill="auto"/>
          </w:tcPr>
          <w:p w:rsidR="002E7B75" w:rsidRPr="002E7B75" w:rsidRDefault="002E7B75" w:rsidP="009327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2E7B75" w:rsidRDefault="002E7B75" w:rsidP="00E950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31.05.</w:t>
            </w:r>
            <w:proofErr w:type="gramStart"/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02.Педиатрия</w:t>
            </w:r>
            <w:proofErr w:type="gramEnd"/>
          </w:p>
          <w:p w:rsidR="006A598E" w:rsidRPr="002E7B75" w:rsidRDefault="006A598E" w:rsidP="006A598E">
            <w:pPr>
              <w:spacing w:after="0" w:line="240" w:lineRule="auto"/>
              <w:ind w:hanging="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врач-анестезиолог-реаниматолог, врач-акушер-гинеколог, врач-офтальмолог, врач-психиатр-нарколог, врач-психиатр, врач-отоларинголог, врач-инфекционист, врач-фтизиатр, врач-педиатр участковый)</w:t>
            </w:r>
          </w:p>
          <w:p w:rsidR="006A598E" w:rsidRPr="002E7B75" w:rsidRDefault="006A598E" w:rsidP="00E9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2E7B75" w:rsidRPr="002E7B75" w:rsidRDefault="002E7B75" w:rsidP="00E950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ГАУЗ «Арская ЦРБ»</w:t>
            </w:r>
          </w:p>
        </w:tc>
      </w:tr>
      <w:tr w:rsidR="002E7B75" w:rsidRPr="002E7B75" w:rsidTr="00F31F35">
        <w:tc>
          <w:tcPr>
            <w:tcW w:w="2689" w:type="dxa"/>
            <w:vMerge/>
            <w:shd w:val="clear" w:color="auto" w:fill="auto"/>
          </w:tcPr>
          <w:p w:rsidR="002E7B75" w:rsidRPr="002E7B75" w:rsidRDefault="002E7B75" w:rsidP="009327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2E7B75" w:rsidRDefault="002E7B75" w:rsidP="009327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31.05.</w:t>
            </w:r>
            <w:proofErr w:type="gramStart"/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03.Стоматология</w:t>
            </w:r>
            <w:proofErr w:type="gramEnd"/>
          </w:p>
          <w:p w:rsidR="006A598E" w:rsidRPr="002E7B75" w:rsidRDefault="006A598E" w:rsidP="0093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(врач-стоматолог-хирург, врач стоматолог-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текрапевт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5" w:type="dxa"/>
          </w:tcPr>
          <w:p w:rsidR="002E7B75" w:rsidRPr="002E7B75" w:rsidRDefault="002E7B75" w:rsidP="009327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E7B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ГАУЗ «Арская ЦРБ»</w:t>
            </w:r>
          </w:p>
        </w:tc>
      </w:tr>
      <w:tr w:rsidR="00932759" w:rsidRPr="002E7B75" w:rsidTr="00F31F35">
        <w:tc>
          <w:tcPr>
            <w:tcW w:w="2689" w:type="dxa"/>
            <w:shd w:val="clear" w:color="auto" w:fill="auto"/>
          </w:tcPr>
          <w:p w:rsidR="00932759" w:rsidRPr="002E7B75" w:rsidRDefault="00932759" w:rsidP="009327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OLE_LINK28"/>
            <w:bookmarkStart w:id="1" w:name="OLE_LINK29"/>
            <w:bookmarkStart w:id="2" w:name="OLE_LINK30"/>
            <w:r w:rsidRPr="002E7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«</w:t>
            </w:r>
            <w:bookmarkEnd w:id="0"/>
            <w:bookmarkEnd w:id="1"/>
            <w:bookmarkEnd w:id="2"/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Казанская государственная академия ветеринарной медицины имени Н.Э. Баумана»</w:t>
            </w:r>
          </w:p>
        </w:tc>
        <w:tc>
          <w:tcPr>
            <w:tcW w:w="3958" w:type="dxa"/>
            <w:shd w:val="clear" w:color="auto" w:fill="auto"/>
          </w:tcPr>
          <w:p w:rsidR="00932759" w:rsidRPr="002E7B75" w:rsidRDefault="00932759" w:rsidP="00932759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36.05.01Ветеринария</w:t>
            </w:r>
          </w:p>
          <w:p w:rsidR="00932759" w:rsidRPr="002E7B75" w:rsidRDefault="00932759" w:rsidP="0093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41A1D" w:rsidRPr="00641A1D" w:rsidRDefault="00641A1D" w:rsidP="00641A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ООО «АФ «</w:t>
            </w:r>
            <w:proofErr w:type="spellStart"/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Игенче</w:t>
            </w:r>
            <w:proofErr w:type="spellEnd"/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32759" w:rsidRPr="002E7B75" w:rsidRDefault="00641A1D" w:rsidP="00641A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Ташкичу</w:t>
            </w:r>
            <w:proofErr w:type="spellEnd"/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41A1D" w:rsidRPr="002E7B75" w:rsidTr="00F31F35">
        <w:tc>
          <w:tcPr>
            <w:tcW w:w="2689" w:type="dxa"/>
            <w:vMerge w:val="restart"/>
            <w:shd w:val="clear" w:color="auto" w:fill="auto"/>
          </w:tcPr>
          <w:p w:rsidR="00641A1D" w:rsidRDefault="00641A1D" w:rsidP="0093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1D" w:rsidRDefault="00641A1D" w:rsidP="0093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1D" w:rsidRDefault="00641A1D" w:rsidP="0093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1D" w:rsidRPr="002E7B75" w:rsidRDefault="00641A1D" w:rsidP="009327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GoBack"/>
            <w:bookmarkEnd w:id="3"/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ФГБОУ ВО «Казанский государственный аграрный университет»</w:t>
            </w:r>
          </w:p>
        </w:tc>
        <w:tc>
          <w:tcPr>
            <w:tcW w:w="3958" w:type="dxa"/>
            <w:shd w:val="clear" w:color="auto" w:fill="auto"/>
          </w:tcPr>
          <w:p w:rsidR="00641A1D" w:rsidRPr="002E7B75" w:rsidRDefault="00641A1D" w:rsidP="0093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35.03.04 Агрономия</w:t>
            </w:r>
          </w:p>
          <w:p w:rsidR="00641A1D" w:rsidRPr="002E7B75" w:rsidRDefault="00641A1D" w:rsidP="0093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41A1D" w:rsidRPr="00641A1D" w:rsidRDefault="00641A1D" w:rsidP="00641A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ООО АФ «АЮ»</w:t>
            </w:r>
          </w:p>
          <w:p w:rsidR="00641A1D" w:rsidRPr="00641A1D" w:rsidRDefault="00641A1D" w:rsidP="00641A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ООО «АФ «</w:t>
            </w:r>
            <w:proofErr w:type="spellStart"/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Игенче</w:t>
            </w:r>
            <w:proofErr w:type="spellEnd"/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41A1D" w:rsidRPr="002E7B75" w:rsidRDefault="00641A1D" w:rsidP="00641A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Ташкичу</w:t>
            </w:r>
            <w:proofErr w:type="spellEnd"/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41A1D" w:rsidRPr="002E7B75" w:rsidTr="00F31F35">
        <w:tc>
          <w:tcPr>
            <w:tcW w:w="2689" w:type="dxa"/>
            <w:vMerge/>
            <w:shd w:val="clear" w:color="auto" w:fill="auto"/>
          </w:tcPr>
          <w:p w:rsidR="00641A1D" w:rsidRPr="002E7B75" w:rsidRDefault="00641A1D" w:rsidP="0093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641A1D" w:rsidRPr="002E7B75" w:rsidRDefault="00641A1D" w:rsidP="0064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 xml:space="preserve">35.03.06 </w:t>
            </w:r>
            <w:proofErr w:type="spellStart"/>
            <w:r w:rsidRPr="002E7B75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  <w:p w:rsidR="00641A1D" w:rsidRPr="002E7B75" w:rsidRDefault="00641A1D" w:rsidP="0093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41A1D" w:rsidRPr="00641A1D" w:rsidRDefault="00641A1D" w:rsidP="00641A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ООО АФ «АЮ»</w:t>
            </w:r>
          </w:p>
          <w:p w:rsidR="00641A1D" w:rsidRPr="00641A1D" w:rsidRDefault="00641A1D" w:rsidP="00641A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ООО «АФ «</w:t>
            </w:r>
            <w:proofErr w:type="spellStart"/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Игенче</w:t>
            </w:r>
            <w:proofErr w:type="spellEnd"/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41A1D" w:rsidRPr="002E7B75" w:rsidRDefault="00641A1D" w:rsidP="00641A1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Ташкичу</w:t>
            </w:r>
            <w:proofErr w:type="spellEnd"/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41A1D" w:rsidRPr="002E7B75" w:rsidTr="00F31F35">
        <w:tc>
          <w:tcPr>
            <w:tcW w:w="2689" w:type="dxa"/>
            <w:vMerge/>
            <w:shd w:val="clear" w:color="auto" w:fill="auto"/>
          </w:tcPr>
          <w:p w:rsidR="00641A1D" w:rsidRPr="002E7B75" w:rsidRDefault="00641A1D" w:rsidP="0093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641A1D" w:rsidRPr="002E7B75" w:rsidRDefault="00641A1D" w:rsidP="00641A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sz w:val="24"/>
                <w:szCs w:val="24"/>
              </w:rPr>
              <w:t xml:space="preserve">36.03.02 </w:t>
            </w:r>
            <w:r w:rsidRPr="002E7B75">
              <w:rPr>
                <w:rFonts w:ascii="Times New Roman" w:hAnsi="Times New Roman" w:cs="Times New Roman"/>
                <w:bCs/>
                <w:sz w:val="24"/>
                <w:szCs w:val="24"/>
              </w:rPr>
              <w:t>Зоотехния</w:t>
            </w:r>
          </w:p>
          <w:p w:rsidR="00641A1D" w:rsidRPr="002E7B75" w:rsidRDefault="00641A1D" w:rsidP="0093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41A1D" w:rsidRPr="002E7B75" w:rsidRDefault="00641A1D" w:rsidP="009327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ООО АФ «АЮ»</w:t>
            </w:r>
          </w:p>
        </w:tc>
      </w:tr>
      <w:tr w:rsidR="00641A1D" w:rsidRPr="002E7B75" w:rsidTr="00F31F35">
        <w:tc>
          <w:tcPr>
            <w:tcW w:w="2689" w:type="dxa"/>
            <w:vMerge/>
            <w:shd w:val="clear" w:color="auto" w:fill="auto"/>
          </w:tcPr>
          <w:p w:rsidR="00641A1D" w:rsidRPr="002E7B75" w:rsidRDefault="00641A1D" w:rsidP="0093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641A1D" w:rsidRPr="002E7B75" w:rsidRDefault="00641A1D" w:rsidP="0093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75">
              <w:rPr>
                <w:rFonts w:ascii="Times New Roman" w:hAnsi="Times New Roman" w:cs="Times New Roman"/>
                <w:bCs/>
                <w:sz w:val="24"/>
                <w:szCs w:val="24"/>
              </w:rPr>
              <w:t>38.03.01 Экономика</w:t>
            </w:r>
          </w:p>
        </w:tc>
        <w:tc>
          <w:tcPr>
            <w:tcW w:w="3265" w:type="dxa"/>
          </w:tcPr>
          <w:p w:rsidR="00641A1D" w:rsidRPr="002E7B75" w:rsidRDefault="00641A1D" w:rsidP="009327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1A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ООО АФ «АЮ»</w:t>
            </w:r>
          </w:p>
        </w:tc>
      </w:tr>
    </w:tbl>
    <w:p w:rsidR="002E7B75" w:rsidRPr="002E7B75" w:rsidRDefault="00E25337" w:rsidP="004F37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F3791" w:rsidRPr="002E7B75" w:rsidRDefault="004F3791" w:rsidP="004F37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Прием документов осуществляется с 1 по 20 марта 202</w:t>
      </w:r>
      <w:r w:rsidR="002E7B75"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714AC3" w:rsidRPr="002E7B75" w:rsidRDefault="00434A07" w:rsidP="009020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 участия</w:t>
      </w:r>
      <w:proofErr w:type="gramEnd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отборе претендентов на заключение договора о целевом обучении необходимо предоставить документы согласно вышеизложенному списку</w:t>
      </w:r>
      <w:r w:rsidR="007B6071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</w:t>
      </w:r>
      <w:proofErr w:type="spellStart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г.Арск</w:t>
      </w:r>
      <w:proofErr w:type="spellEnd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Советская площадь, д.12, каб.№103.</w:t>
      </w:r>
    </w:p>
    <w:p w:rsidR="009020B3" w:rsidRPr="002E7B75" w:rsidRDefault="009020B3" w:rsidP="009020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4AC3" w:rsidRPr="002E7B75" w:rsidRDefault="00714AC3" w:rsidP="00714AC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  по</w:t>
      </w:r>
      <w:proofErr w:type="gramEnd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отбору претендентов </w:t>
      </w:r>
    </w:p>
    <w:p w:rsidR="007D3D1C" w:rsidRPr="002E7B75" w:rsidRDefault="00714AC3" w:rsidP="009020B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заключение договора о целевом обучении</w:t>
      </w:r>
    </w:p>
    <w:sectPr w:rsidR="007D3D1C" w:rsidRPr="002E7B75" w:rsidSect="009020B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36"/>
    <w:rsid w:val="00010A36"/>
    <w:rsid w:val="00097BD4"/>
    <w:rsid w:val="000A1943"/>
    <w:rsid w:val="000E5050"/>
    <w:rsid w:val="00144C6C"/>
    <w:rsid w:val="00234E21"/>
    <w:rsid w:val="002E7B75"/>
    <w:rsid w:val="003C7C5F"/>
    <w:rsid w:val="00434A07"/>
    <w:rsid w:val="00492A24"/>
    <w:rsid w:val="004D21E7"/>
    <w:rsid w:val="004D239E"/>
    <w:rsid w:val="004F3791"/>
    <w:rsid w:val="0054213F"/>
    <w:rsid w:val="005A058F"/>
    <w:rsid w:val="005A236C"/>
    <w:rsid w:val="005B45E9"/>
    <w:rsid w:val="005E74E6"/>
    <w:rsid w:val="005F2ECF"/>
    <w:rsid w:val="00623FBC"/>
    <w:rsid w:val="006371B0"/>
    <w:rsid w:val="00641A1D"/>
    <w:rsid w:val="00642A43"/>
    <w:rsid w:val="006750A6"/>
    <w:rsid w:val="006A351F"/>
    <w:rsid w:val="006A598E"/>
    <w:rsid w:val="00714AC3"/>
    <w:rsid w:val="007245B7"/>
    <w:rsid w:val="007A2708"/>
    <w:rsid w:val="007B6071"/>
    <w:rsid w:val="007D3D1C"/>
    <w:rsid w:val="008B08BA"/>
    <w:rsid w:val="008F430D"/>
    <w:rsid w:val="009020B3"/>
    <w:rsid w:val="00916F90"/>
    <w:rsid w:val="00932759"/>
    <w:rsid w:val="00950336"/>
    <w:rsid w:val="00995177"/>
    <w:rsid w:val="00B03DE9"/>
    <w:rsid w:val="00BD7AEA"/>
    <w:rsid w:val="00C00BE6"/>
    <w:rsid w:val="00C839A7"/>
    <w:rsid w:val="00CA4F94"/>
    <w:rsid w:val="00CE006D"/>
    <w:rsid w:val="00D7422E"/>
    <w:rsid w:val="00D84C14"/>
    <w:rsid w:val="00E25337"/>
    <w:rsid w:val="00E7588E"/>
    <w:rsid w:val="00E9500B"/>
    <w:rsid w:val="00EA6E03"/>
    <w:rsid w:val="00F31F35"/>
    <w:rsid w:val="00F52865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EC9A"/>
  <w15:chartTrackingRefBased/>
  <w15:docId w15:val="{C77A87A7-0CCA-492D-B97E-89B93018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unhideWhenUsed/>
    <w:qFormat/>
    <w:rsid w:val="00E9500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7A2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177"/>
  </w:style>
  <w:style w:type="paragraph" w:styleId="a5">
    <w:name w:val="Balloon Text"/>
    <w:basedOn w:val="a"/>
    <w:link w:val="a6"/>
    <w:uiPriority w:val="99"/>
    <w:semiHidden/>
    <w:unhideWhenUsed/>
    <w:rsid w:val="0090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0B3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rsid w:val="00E9500B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9983-7A59-4EBE-A581-75E865C0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2022-02-28T13:17:00Z</cp:lastPrinted>
  <dcterms:created xsi:type="dcterms:W3CDTF">2022-03-02T10:50:00Z</dcterms:created>
  <dcterms:modified xsi:type="dcterms:W3CDTF">2022-03-02T10:50:00Z</dcterms:modified>
</cp:coreProperties>
</file>