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2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B6EC4">
        <w:rPr>
          <w:rFonts w:ascii="Times New Roman" w:hAnsi="Times New Roman" w:cs="Times New Roman"/>
          <w:b/>
          <w:sz w:val="28"/>
          <w:szCs w:val="28"/>
        </w:rPr>
        <w:t>№3</w:t>
      </w:r>
    </w:p>
    <w:p w:rsidR="00933DFC" w:rsidRPr="00393845" w:rsidRDefault="00D137AF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выездного заседания Общественного С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Арского муниципального района</w:t>
      </w:r>
      <w:r w:rsidR="00BA4D1A">
        <w:rPr>
          <w:rFonts w:ascii="Times New Roman" w:hAnsi="Times New Roman" w:cs="Times New Roman"/>
          <w:b/>
          <w:sz w:val="28"/>
          <w:szCs w:val="28"/>
        </w:rPr>
        <w:t xml:space="preserve"> в МО «г</w:t>
      </w:r>
      <w:proofErr w:type="gramStart"/>
      <w:r w:rsidR="00BA4D1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A4D1A">
        <w:rPr>
          <w:rFonts w:ascii="Times New Roman" w:hAnsi="Times New Roman" w:cs="Times New Roman"/>
          <w:b/>
          <w:sz w:val="28"/>
          <w:szCs w:val="28"/>
        </w:rPr>
        <w:t>рск»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BA4D1A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рск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13186">
        <w:rPr>
          <w:rFonts w:ascii="Times New Roman" w:hAnsi="Times New Roman" w:cs="Times New Roman"/>
          <w:b/>
          <w:sz w:val="28"/>
          <w:szCs w:val="28"/>
        </w:rPr>
        <w:t>01</w:t>
      </w:r>
      <w:r w:rsidR="00D137A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C01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3DFC" w:rsidRPr="00393845" w:rsidRDefault="00933DFC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DFC" w:rsidRDefault="00933DFC" w:rsidP="008320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03E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="00E0043C"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4D1A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9237E0"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членов Общественного совета Арского муницип</w:t>
      </w:r>
      <w:r w:rsidR="00C63090" w:rsidRPr="0083203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203E">
        <w:rPr>
          <w:rFonts w:ascii="Times New Roman" w:hAnsi="Times New Roman" w:cs="Times New Roman"/>
          <w:b/>
          <w:i/>
          <w:sz w:val="28"/>
          <w:szCs w:val="28"/>
        </w:rPr>
        <w:t>льного района</w:t>
      </w:r>
      <w:r w:rsidR="00E0043C" w:rsidRPr="008320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203E" w:rsidRPr="0083203E" w:rsidRDefault="0083203E" w:rsidP="008320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043C" w:rsidRDefault="00E0043C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845">
        <w:rPr>
          <w:rFonts w:ascii="Times New Roman" w:hAnsi="Times New Roman" w:cs="Times New Roman"/>
          <w:sz w:val="28"/>
          <w:szCs w:val="28"/>
        </w:rPr>
        <w:t xml:space="preserve">Мифтахутдинова Н.Р., Сагдеев И.А., Хидиятов Р.А.. Хамидуллина Р.Ш., Багаутдинова Р.Р., Сиразутдинов Ф.Г., </w:t>
      </w:r>
      <w:r w:rsidR="00C011E1" w:rsidRPr="00393845">
        <w:rPr>
          <w:rFonts w:ascii="Times New Roman" w:hAnsi="Times New Roman" w:cs="Times New Roman"/>
          <w:sz w:val="28"/>
          <w:szCs w:val="28"/>
        </w:rPr>
        <w:t xml:space="preserve">Камалетдинова С.С., </w:t>
      </w:r>
      <w:r w:rsidR="00C011E1">
        <w:rPr>
          <w:rFonts w:ascii="Times New Roman" w:hAnsi="Times New Roman" w:cs="Times New Roman"/>
          <w:sz w:val="28"/>
          <w:szCs w:val="28"/>
        </w:rPr>
        <w:t>Насибуллин И.Р.</w:t>
      </w:r>
      <w:r w:rsidR="00BA4D1A">
        <w:rPr>
          <w:rFonts w:ascii="Times New Roman" w:hAnsi="Times New Roman" w:cs="Times New Roman"/>
          <w:sz w:val="28"/>
          <w:szCs w:val="28"/>
        </w:rPr>
        <w:t xml:space="preserve">, </w:t>
      </w:r>
      <w:r w:rsidR="00B130AC">
        <w:rPr>
          <w:rFonts w:ascii="Times New Roman" w:hAnsi="Times New Roman" w:cs="Times New Roman"/>
          <w:sz w:val="28"/>
          <w:szCs w:val="28"/>
        </w:rPr>
        <w:t>Муратова Ф.Г.,</w:t>
      </w:r>
      <w:r w:rsidRPr="00393845">
        <w:rPr>
          <w:rFonts w:ascii="Times New Roman" w:hAnsi="Times New Roman" w:cs="Times New Roman"/>
          <w:sz w:val="28"/>
          <w:szCs w:val="28"/>
        </w:rPr>
        <w:t xml:space="preserve"> </w:t>
      </w:r>
      <w:r w:rsidR="00C011E1">
        <w:rPr>
          <w:rFonts w:ascii="Times New Roman" w:hAnsi="Times New Roman" w:cs="Times New Roman"/>
          <w:sz w:val="28"/>
          <w:szCs w:val="28"/>
        </w:rPr>
        <w:t>Миннемуллин Э.З., Нигматуллин М.Х., Харисов В.В.</w:t>
      </w:r>
      <w:r w:rsidR="00BA4D1A">
        <w:rPr>
          <w:rFonts w:ascii="Times New Roman" w:hAnsi="Times New Roman" w:cs="Times New Roman"/>
          <w:sz w:val="28"/>
          <w:szCs w:val="28"/>
        </w:rPr>
        <w:t>, Шакиров Д.С., Исмагилов Р.Р., Ильина Л.Ю.</w:t>
      </w:r>
    </w:p>
    <w:p w:rsidR="00145F34" w:rsidRDefault="00145F34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34" w:rsidRDefault="00145F34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E1" w:rsidRPr="00393845" w:rsidRDefault="00C011E1" w:rsidP="0039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работали по нижеследующей программе и посетили социально-экономические и производственные объекты:</w:t>
      </w:r>
    </w:p>
    <w:tbl>
      <w:tblPr>
        <w:tblStyle w:val="a6"/>
        <w:tblW w:w="0" w:type="auto"/>
        <w:tblLook w:val="04A0"/>
      </w:tblPr>
      <w:tblGrid>
        <w:gridCol w:w="1809"/>
        <w:gridCol w:w="5245"/>
        <w:gridCol w:w="2517"/>
      </w:tblGrid>
      <w:tr w:rsidR="00BA4D1A" w:rsidRPr="00D82A1E" w:rsidTr="00C54E26">
        <w:tc>
          <w:tcPr>
            <w:tcW w:w="1809" w:type="dxa"/>
          </w:tcPr>
          <w:p w:rsidR="00BA4D1A" w:rsidRPr="00D82A1E" w:rsidRDefault="00BA4D1A" w:rsidP="00C54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1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</w:tcPr>
          <w:p w:rsidR="00BA4D1A" w:rsidRPr="00D82A1E" w:rsidRDefault="00BA4D1A" w:rsidP="00C54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BA4D1A" w:rsidRPr="00D82A1E" w:rsidRDefault="00BA4D1A" w:rsidP="00C54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1E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9A3D41" w:rsidRDefault="00BA4D1A" w:rsidP="00C5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1">
              <w:rPr>
                <w:rFonts w:ascii="Times New Roman" w:hAnsi="Times New Roman" w:cs="Times New Roman"/>
                <w:sz w:val="28"/>
                <w:szCs w:val="28"/>
              </w:rPr>
              <w:t>08.30.-09.00.</w:t>
            </w:r>
          </w:p>
        </w:tc>
        <w:tc>
          <w:tcPr>
            <w:tcW w:w="5245" w:type="dxa"/>
          </w:tcPr>
          <w:p w:rsidR="00BA4D1A" w:rsidRPr="009A3D41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врачебной амбулатории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построенной в рамках </w:t>
            </w:r>
            <w:r w:rsidRPr="009A3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реализации мероприятий, направленных на совершенствование первичной </w:t>
            </w:r>
            <w:proofErr w:type="gramStart"/>
            <w:r w:rsidRPr="009A3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медико- санитарной</w:t>
            </w:r>
            <w:proofErr w:type="gramEnd"/>
            <w:r w:rsidRPr="009A3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помощи населению Республики Татарстан.</w:t>
            </w:r>
          </w:p>
        </w:tc>
        <w:tc>
          <w:tcPr>
            <w:tcW w:w="2517" w:type="dxa"/>
          </w:tcPr>
          <w:p w:rsidR="00BA4D1A" w:rsidRPr="009A3D41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3D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A3D4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A3D41">
              <w:rPr>
                <w:rFonts w:ascii="Times New Roman" w:hAnsi="Times New Roman" w:cs="Times New Roman"/>
                <w:sz w:val="28"/>
                <w:szCs w:val="28"/>
              </w:rPr>
              <w:t>рск, ул.Южная, 60/1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D82A1E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09.00.-09.30.</w:t>
            </w:r>
          </w:p>
        </w:tc>
        <w:tc>
          <w:tcPr>
            <w:tcW w:w="5245" w:type="dxa"/>
          </w:tcPr>
          <w:p w:rsidR="00BA4D1A" w:rsidRPr="00D82A1E" w:rsidRDefault="00BA4D1A" w:rsidP="00C54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Функционирование</w:t>
            </w:r>
            <w:r w:rsidRPr="00D82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2A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электронного сервиса на портале госуслуг РТ «Электронная очередь»</w:t>
            </w:r>
            <w:r w:rsidRPr="00D82A1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517" w:type="dxa"/>
          </w:tcPr>
          <w:p w:rsidR="00BA4D1A" w:rsidRPr="00D82A1E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</w:t>
            </w:r>
            <w:r w:rsidRPr="00D82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«Арский детский сад №9»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D82A1E" w:rsidRDefault="00BA4D1A" w:rsidP="00C5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09.30.-10.00.</w:t>
            </w:r>
          </w:p>
        </w:tc>
        <w:tc>
          <w:tcPr>
            <w:tcW w:w="5245" w:type="dxa"/>
          </w:tcPr>
          <w:p w:rsidR="00BA4D1A" w:rsidRPr="00D82A1E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 восстановления</w:t>
            </w: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 xml:space="preserve"> храма святителя Германа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Казанского</w:t>
            </w: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BA4D1A" w:rsidRPr="00D82A1E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в </w:t>
            </w: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юбяк-Чекурча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94">
              <w:rPr>
                <w:rFonts w:ascii="Times New Roman" w:hAnsi="Times New Roman" w:cs="Times New Roman"/>
                <w:sz w:val="28"/>
                <w:szCs w:val="28"/>
              </w:rPr>
              <w:t>10.00.-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B5579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245" w:type="dxa"/>
          </w:tcPr>
          <w:p w:rsidR="00BA4D1A" w:rsidRPr="00B55794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 w:rsidRPr="00B55794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в промышленном парке «Арский»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промпарк, микрорайон «П</w:t>
            </w:r>
            <w:r w:rsidRPr="00B55794">
              <w:rPr>
                <w:rFonts w:ascii="Times New Roman" w:hAnsi="Times New Roman" w:cs="Times New Roman"/>
                <w:sz w:val="28"/>
                <w:szCs w:val="28"/>
              </w:rPr>
              <w:t>итомник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11.00..-11.20.</w:t>
            </w:r>
          </w:p>
        </w:tc>
        <w:tc>
          <w:tcPr>
            <w:tcW w:w="5245" w:type="dxa"/>
          </w:tcPr>
          <w:p w:rsidR="00BA4D1A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улицы Коммуны, произведенного в рамках всероссийского конкурса малых городов : общественное пространство «ТатАрские предания - в город старой дорогой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оммуны».</w:t>
            </w:r>
          </w:p>
          <w:p w:rsidR="00BA4D1A" w:rsidRPr="00B55794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ж.д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окзала</w:t>
            </w:r>
          </w:p>
        </w:tc>
        <w:tc>
          <w:tcPr>
            <w:tcW w:w="2517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2A1E">
              <w:rPr>
                <w:rFonts w:ascii="Times New Roman" w:hAnsi="Times New Roman" w:cs="Times New Roman"/>
                <w:sz w:val="28"/>
                <w:szCs w:val="28"/>
              </w:rPr>
              <w:t>танция 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оммуны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11.20.-12.00.</w:t>
            </w:r>
          </w:p>
        </w:tc>
        <w:tc>
          <w:tcPr>
            <w:tcW w:w="5245" w:type="dxa"/>
          </w:tcPr>
          <w:p w:rsidR="00BA4D1A" w:rsidRPr="002C3C45" w:rsidRDefault="00BA4D1A" w:rsidP="00C54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 стоматологической</w:t>
            </w:r>
            <w:r w:rsidRPr="002C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поликлиники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ГАУЗ «Арская ЦРБ»,</w:t>
            </w:r>
            <w:r w:rsidRPr="002C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построен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C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C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национального поекта «Здравоохранение».</w:t>
            </w:r>
          </w:p>
        </w:tc>
        <w:tc>
          <w:tcPr>
            <w:tcW w:w="2517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12.10.-12.20.</w:t>
            </w:r>
          </w:p>
        </w:tc>
        <w:tc>
          <w:tcPr>
            <w:tcW w:w="5245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реализации республиканской программы «Наш двор» на территории Арского района .Посещение двора на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ольшая, дом 68. </w:t>
            </w:r>
          </w:p>
        </w:tc>
        <w:tc>
          <w:tcPr>
            <w:tcW w:w="2517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</w:p>
        </w:tc>
      </w:tr>
      <w:tr w:rsidR="00BA4D1A" w:rsidRPr="00D82A1E" w:rsidTr="00C54E26">
        <w:tc>
          <w:tcPr>
            <w:tcW w:w="1809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12.20.-13.00.</w:t>
            </w:r>
          </w:p>
        </w:tc>
        <w:tc>
          <w:tcPr>
            <w:tcW w:w="5245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МБОУ «Многопрофильный лицей имени Габденнасыра Курсави».</w:t>
            </w:r>
          </w:p>
        </w:tc>
        <w:tc>
          <w:tcPr>
            <w:tcW w:w="2517" w:type="dxa"/>
          </w:tcPr>
          <w:p w:rsidR="00BA4D1A" w:rsidRPr="00B55794" w:rsidRDefault="00BA4D1A" w:rsidP="00C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</w:p>
        </w:tc>
      </w:tr>
    </w:tbl>
    <w:p w:rsidR="00B65379" w:rsidRPr="002A6F6A" w:rsidRDefault="00B65379" w:rsidP="002A6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0D" w:rsidRPr="00BA4D1A" w:rsidRDefault="00BA4D1A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Члены Общественного Совета </w:t>
      </w:r>
      <w:r w:rsidR="00145F34" w:rsidRPr="00145F3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Хидиятов Р.А., Сагдеев И.А., Камалетдинова С.С., Сиразутдинов Ф.Г.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145F34">
        <w:rPr>
          <w:rFonts w:ascii="Times New Roman" w:hAnsi="Times New Roman" w:cs="Times New Roman"/>
          <w:sz w:val="28"/>
          <w:szCs w:val="28"/>
          <w:lang w:val="tt-RU"/>
        </w:rPr>
        <w:t xml:space="preserve">отметили </w:t>
      </w:r>
      <w:r w:rsidR="00145F34">
        <w:rPr>
          <w:rFonts w:ascii="Times New Roman" w:hAnsi="Times New Roman" w:cs="Times New Roman"/>
          <w:sz w:val="28"/>
          <w:szCs w:val="28"/>
        </w:rPr>
        <w:t>взаимодействие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иных некоммерческих организаций</w:t>
      </w:r>
      <w:r w:rsidR="00145F34">
        <w:rPr>
          <w:rFonts w:ascii="Times New Roman" w:hAnsi="Times New Roman" w:cs="Times New Roman"/>
          <w:sz w:val="28"/>
          <w:szCs w:val="28"/>
        </w:rPr>
        <w:t>, жителей поселения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с орган</w:t>
      </w:r>
      <w:r w:rsidR="00145F34">
        <w:rPr>
          <w:rFonts w:ascii="Times New Roman" w:hAnsi="Times New Roman" w:cs="Times New Roman"/>
          <w:sz w:val="28"/>
          <w:szCs w:val="28"/>
        </w:rPr>
        <w:t>ом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45F34">
        <w:rPr>
          <w:rFonts w:ascii="Times New Roman" w:hAnsi="Times New Roman" w:cs="Times New Roman"/>
          <w:sz w:val="28"/>
          <w:szCs w:val="28"/>
        </w:rPr>
        <w:t xml:space="preserve"> </w:t>
      </w:r>
      <w:r w:rsidR="0082260D" w:rsidRPr="00393845">
        <w:rPr>
          <w:rFonts w:ascii="Times New Roman" w:hAnsi="Times New Roman" w:cs="Times New Roman"/>
          <w:sz w:val="28"/>
          <w:szCs w:val="28"/>
        </w:rPr>
        <w:t>в решении задач социально-экономического развития района;</w:t>
      </w:r>
    </w:p>
    <w:p w:rsidR="00EA5E93" w:rsidRDefault="00EA5E93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A4D1A" w:rsidRPr="00BA4D1A" w:rsidRDefault="00AC69B7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положительную работу депутатов МО «</w:t>
      </w:r>
      <w:r w:rsidR="00BA4D1A"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="00BA4D1A"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="00BA4D1A"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рск</w:t>
      </w:r>
      <w:r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 привлечению населения к обсуждению и принятию важных решений местного уровня; по обеспечению развития территории муниципального образования; по обеспечению потребностей населения в социально-культурных, коммунально-бытовых и других жизненно важных услугах</w:t>
      </w:r>
      <w:r w:rsid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7E0" w:rsidRPr="00BA4D1A" w:rsidRDefault="00E0043C" w:rsidP="00BA4D1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1A">
        <w:rPr>
          <w:rFonts w:ascii="Times New Roman" w:hAnsi="Times New Roman" w:cs="Times New Roman"/>
          <w:b/>
          <w:sz w:val="28"/>
          <w:szCs w:val="28"/>
        </w:rPr>
        <w:t xml:space="preserve">Проголосовали: «за» - </w:t>
      </w:r>
      <w:r w:rsidR="00BA4D1A">
        <w:rPr>
          <w:rFonts w:ascii="Times New Roman" w:hAnsi="Times New Roman" w:cs="Times New Roman"/>
          <w:b/>
          <w:sz w:val="28"/>
          <w:szCs w:val="28"/>
        </w:rPr>
        <w:t>15</w:t>
      </w:r>
      <w:r w:rsidR="009237E0" w:rsidRPr="00BA4D1A">
        <w:rPr>
          <w:rFonts w:ascii="Times New Roman" w:hAnsi="Times New Roman" w:cs="Times New Roman"/>
          <w:b/>
          <w:sz w:val="28"/>
          <w:szCs w:val="28"/>
        </w:rPr>
        <w:t>, «против» - 0, «воздержавшихся» - 0</w:t>
      </w:r>
    </w:p>
    <w:p w:rsidR="00CE6143" w:rsidRPr="00D354BA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96" w:rsidRPr="00D137AF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AF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 </w:t>
      </w:r>
      <w:r w:rsidR="00BA4D1A" w:rsidRPr="00D137AF">
        <w:rPr>
          <w:rFonts w:ascii="Times New Roman" w:hAnsi="Times New Roman" w:cs="Times New Roman"/>
          <w:b/>
          <w:sz w:val="28"/>
          <w:szCs w:val="28"/>
        </w:rPr>
        <w:t>С</w:t>
      </w:r>
      <w:r w:rsidRPr="00D137AF">
        <w:rPr>
          <w:rFonts w:ascii="Times New Roman" w:hAnsi="Times New Roman" w:cs="Times New Roman"/>
          <w:b/>
          <w:sz w:val="28"/>
          <w:szCs w:val="28"/>
        </w:rPr>
        <w:t>овета                  Н.Р.Мифтахутдинова</w:t>
      </w:r>
    </w:p>
    <w:p w:rsidR="00CE6143" w:rsidRPr="00393845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E6143" w:rsidRPr="00393845" w:rsidSect="0002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0DF"/>
    <w:multiLevelType w:val="multilevel"/>
    <w:tmpl w:val="F24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A1784"/>
    <w:multiLevelType w:val="hybridMultilevel"/>
    <w:tmpl w:val="B5DE7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E3B89"/>
    <w:multiLevelType w:val="hybridMultilevel"/>
    <w:tmpl w:val="2982D430"/>
    <w:lvl w:ilvl="0" w:tplc="0970770A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C2565"/>
    <w:multiLevelType w:val="hybridMultilevel"/>
    <w:tmpl w:val="0D56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DFC"/>
    <w:rsid w:val="000223F2"/>
    <w:rsid w:val="00036196"/>
    <w:rsid w:val="00066788"/>
    <w:rsid w:val="00066F03"/>
    <w:rsid w:val="00094852"/>
    <w:rsid w:val="000F0140"/>
    <w:rsid w:val="00126919"/>
    <w:rsid w:val="00145F34"/>
    <w:rsid w:val="00154B63"/>
    <w:rsid w:val="00164A23"/>
    <w:rsid w:val="001A20F0"/>
    <w:rsid w:val="001F07B5"/>
    <w:rsid w:val="002A6F6A"/>
    <w:rsid w:val="00300A10"/>
    <w:rsid w:val="00311B82"/>
    <w:rsid w:val="003125EC"/>
    <w:rsid w:val="0036347F"/>
    <w:rsid w:val="00393845"/>
    <w:rsid w:val="00400E8E"/>
    <w:rsid w:val="00495853"/>
    <w:rsid w:val="005113AB"/>
    <w:rsid w:val="006A2489"/>
    <w:rsid w:val="006F681A"/>
    <w:rsid w:val="00792699"/>
    <w:rsid w:val="007931BC"/>
    <w:rsid w:val="00796F63"/>
    <w:rsid w:val="007E7D32"/>
    <w:rsid w:val="0082260D"/>
    <w:rsid w:val="0083203E"/>
    <w:rsid w:val="0086391A"/>
    <w:rsid w:val="008A4A04"/>
    <w:rsid w:val="008D4620"/>
    <w:rsid w:val="008D49C1"/>
    <w:rsid w:val="008E6630"/>
    <w:rsid w:val="00902B17"/>
    <w:rsid w:val="009237E0"/>
    <w:rsid w:val="00933DFC"/>
    <w:rsid w:val="009B6EC4"/>
    <w:rsid w:val="00A35E7A"/>
    <w:rsid w:val="00AC69B7"/>
    <w:rsid w:val="00AE707C"/>
    <w:rsid w:val="00B130AC"/>
    <w:rsid w:val="00B13186"/>
    <w:rsid w:val="00B65379"/>
    <w:rsid w:val="00BA1002"/>
    <w:rsid w:val="00BA4D1A"/>
    <w:rsid w:val="00BD4655"/>
    <w:rsid w:val="00C011E1"/>
    <w:rsid w:val="00C63090"/>
    <w:rsid w:val="00C654FF"/>
    <w:rsid w:val="00CE6143"/>
    <w:rsid w:val="00D137AF"/>
    <w:rsid w:val="00D354BA"/>
    <w:rsid w:val="00D4527A"/>
    <w:rsid w:val="00DF3D12"/>
    <w:rsid w:val="00E0043C"/>
    <w:rsid w:val="00EA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FF"/>
    <w:pPr>
      <w:ind w:left="720"/>
      <w:contextualSpacing/>
    </w:pPr>
  </w:style>
  <w:style w:type="paragraph" w:styleId="a4">
    <w:name w:val="Body Text Indent"/>
    <w:basedOn w:val="a"/>
    <w:link w:val="a5"/>
    <w:rsid w:val="003938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938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A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C90E-D32D-47C3-8206-4CCF1B9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2023-12-26T07:57:00Z</cp:lastPrinted>
  <dcterms:created xsi:type="dcterms:W3CDTF">2023-12-12T09:01:00Z</dcterms:created>
  <dcterms:modified xsi:type="dcterms:W3CDTF">2023-12-26T07:58:00Z</dcterms:modified>
</cp:coreProperties>
</file>